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B7CBF" w14:textId="4AA2BBB8" w:rsidR="00C34AA8" w:rsidRPr="00C34AA8" w:rsidRDefault="00C34AA8" w:rsidP="00C34AA8">
      <w:pPr>
        <w:rPr>
          <w:lang w:val="en-US"/>
        </w:rPr>
      </w:pPr>
      <w:r w:rsidRPr="00C34AA8">
        <w:rPr>
          <w:b/>
          <w:bCs/>
          <w:lang w:val="en-US"/>
        </w:rPr>
        <w:t>Internal e-mail to employees – FR</w:t>
      </w:r>
    </w:p>
    <w:p w14:paraId="1C4D909E" w14:textId="7B2F54E1" w:rsidR="00C34AA8" w:rsidRPr="00AC3945" w:rsidRDefault="00C34AA8" w:rsidP="00C34AA8">
      <w:pPr>
        <w:jc w:val="both"/>
      </w:pPr>
      <w:proofErr w:type="spellStart"/>
      <w:r w:rsidRPr="4222050B">
        <w:rPr>
          <w:u w:val="single"/>
        </w:rPr>
        <w:t>Subject</w:t>
      </w:r>
      <w:proofErr w:type="spellEnd"/>
      <w:r w:rsidRPr="4222050B">
        <w:rPr>
          <w:u w:val="single"/>
        </w:rPr>
        <w:t xml:space="preserve"> line:</w:t>
      </w:r>
      <w:r>
        <w:t xml:space="preserve"> Bénéficiez de nombreux avantages </w:t>
      </w:r>
      <w:r w:rsidR="00845875">
        <w:t>avec</w:t>
      </w:r>
      <w:r>
        <w:t xml:space="preserve"> Monizze </w:t>
      </w:r>
      <w:proofErr w:type="spellStart"/>
      <w:r>
        <w:t>Dealzz</w:t>
      </w:r>
      <w:proofErr w:type="spellEnd"/>
    </w:p>
    <w:p w14:paraId="66B1C015" w14:textId="77777777" w:rsidR="00C34AA8" w:rsidRPr="00443615" w:rsidRDefault="00C34AA8" w:rsidP="00C34AA8">
      <w:pPr>
        <w:jc w:val="both"/>
        <w:rPr>
          <w:u w:val="single"/>
        </w:rPr>
      </w:pPr>
      <w:r w:rsidRPr="00443615">
        <w:rPr>
          <w:u w:val="single"/>
        </w:rPr>
        <w:t>Body:</w:t>
      </w:r>
    </w:p>
    <w:p w14:paraId="4C22D8CB" w14:textId="77777777" w:rsidR="00C34AA8" w:rsidRPr="00443615" w:rsidRDefault="00C34AA8" w:rsidP="00C34AA8">
      <w:r w:rsidRPr="00443615">
        <w:t>Chers collaborateurs,</w:t>
      </w:r>
    </w:p>
    <w:p w14:paraId="6FE3C48D" w14:textId="77777777" w:rsidR="00C34AA8" w:rsidRPr="00C57ADB" w:rsidRDefault="00C34AA8" w:rsidP="00C34AA8">
      <w:pPr>
        <w:rPr>
          <w:b/>
          <w:bCs/>
        </w:rPr>
      </w:pPr>
      <w:proofErr w:type="spellStart"/>
      <w:r w:rsidRPr="00C57ADB">
        <w:rPr>
          <w:b/>
          <w:bCs/>
        </w:rPr>
        <w:t>Dealzz</w:t>
      </w:r>
      <w:proofErr w:type="spellEnd"/>
      <w:r w:rsidRPr="00C57ADB">
        <w:rPr>
          <w:b/>
          <w:bCs/>
        </w:rPr>
        <w:t xml:space="preserve"> est la plateforme d’avantages en ligne de Monizze</w:t>
      </w:r>
      <w:r w:rsidRPr="5758AA7B">
        <w:rPr>
          <w:b/>
          <w:bCs/>
        </w:rPr>
        <w:t>.</w:t>
      </w:r>
      <w:r w:rsidRPr="00C57ADB">
        <w:rPr>
          <w:b/>
          <w:bCs/>
        </w:rPr>
        <w:t xml:space="preserve"> </w:t>
      </w:r>
      <w:r w:rsidRPr="040685B7">
        <w:rPr>
          <w:b/>
          <w:bCs/>
        </w:rPr>
        <w:t xml:space="preserve">Elle propose </w:t>
      </w:r>
      <w:r w:rsidRPr="39A16280">
        <w:rPr>
          <w:b/>
          <w:bCs/>
        </w:rPr>
        <w:t>de nombreuses</w:t>
      </w:r>
      <w:r w:rsidRPr="1DBA704C">
        <w:rPr>
          <w:b/>
          <w:bCs/>
        </w:rPr>
        <w:t xml:space="preserve"> </w:t>
      </w:r>
      <w:r w:rsidRPr="00C57ADB">
        <w:rPr>
          <w:b/>
          <w:bCs/>
        </w:rPr>
        <w:t xml:space="preserve">offres </w:t>
      </w:r>
      <w:r w:rsidRPr="3D8DF569">
        <w:rPr>
          <w:b/>
          <w:bCs/>
        </w:rPr>
        <w:t>et réductions intéressantes</w:t>
      </w:r>
      <w:r w:rsidRPr="00C57ADB">
        <w:rPr>
          <w:b/>
          <w:bCs/>
        </w:rPr>
        <w:t xml:space="preserve"> sur vos produits et activités préférés tout au long de l’année !</w:t>
      </w:r>
    </w:p>
    <w:p w14:paraId="0FF84924" w14:textId="51A2115E" w:rsidR="00C34AA8" w:rsidRDefault="00000000" w:rsidP="00C34AA8">
      <w:hyperlink r:id="rId4" w:history="1">
        <w:r w:rsidR="00C34AA8" w:rsidRPr="00C34AA8">
          <w:rPr>
            <w:rStyle w:val="Lienhypertexte"/>
          </w:rPr>
          <w:t xml:space="preserve">Découvrez </w:t>
        </w:r>
        <w:proofErr w:type="spellStart"/>
        <w:r w:rsidR="00C34AA8" w:rsidRPr="00C34AA8">
          <w:rPr>
            <w:rStyle w:val="Lienhypertexte"/>
          </w:rPr>
          <w:t>Dealzz</w:t>
        </w:r>
        <w:proofErr w:type="spellEnd"/>
      </w:hyperlink>
    </w:p>
    <w:p w14:paraId="431A9D8E" w14:textId="6097278C" w:rsidR="00C34AA8" w:rsidRDefault="00C34AA8" w:rsidP="00C34AA8">
      <w:r>
        <w:t xml:space="preserve">Sur </w:t>
      </w:r>
      <w:proofErr w:type="spellStart"/>
      <w:r>
        <w:t>Dealzz</w:t>
      </w:r>
      <w:proofErr w:type="spellEnd"/>
      <w:r>
        <w:t xml:space="preserve">, vous trouverez des codes promos et cartes-cadeaux à prix réduit pour plus de 100 marques comme IKEA, </w:t>
      </w:r>
      <w:proofErr w:type="spellStart"/>
      <w:r>
        <w:t>Kinepolis</w:t>
      </w:r>
      <w:proofErr w:type="spellEnd"/>
      <w:r>
        <w:t>, Center Parcs, Decathlon et bien plus encore !</w:t>
      </w:r>
    </w:p>
    <w:p w14:paraId="6F1B2241" w14:textId="0E4F2A66" w:rsidR="00C34AA8" w:rsidRDefault="00C34AA8" w:rsidP="00C34AA8">
      <w:r>
        <w:t xml:space="preserve">Profitez des avantages exclusifs de </w:t>
      </w:r>
      <w:proofErr w:type="spellStart"/>
      <w:r>
        <w:t>Dealzz</w:t>
      </w:r>
      <w:proofErr w:type="spellEnd"/>
      <w:r>
        <w:t xml:space="preserve"> avec vos chèques Monizze ou simplement avec votre carte bancaire. </w:t>
      </w:r>
    </w:p>
    <w:p w14:paraId="7EFE175D" w14:textId="6988B754" w:rsidR="00C34AA8" w:rsidRDefault="00C34AA8" w:rsidP="00C34AA8">
      <w:proofErr w:type="spellStart"/>
      <w:r>
        <w:t>Dealzz</w:t>
      </w:r>
      <w:proofErr w:type="spellEnd"/>
      <w:r>
        <w:t xml:space="preserve"> est également disponible via votre application Monizze. </w:t>
      </w:r>
      <w:hyperlink r:id="rId5" w:history="1">
        <w:r w:rsidRPr="00C34AA8">
          <w:rPr>
            <w:rStyle w:val="Lienhypertexte"/>
          </w:rPr>
          <w:t>Téléchargez-la ici</w:t>
        </w:r>
      </w:hyperlink>
      <w:r>
        <w:t>.</w:t>
      </w:r>
    </w:p>
    <w:p w14:paraId="74D33F72" w14:textId="50C55D2B" w:rsidR="00C34AA8" w:rsidRDefault="00C34AA8" w:rsidP="00C34AA8">
      <w:r>
        <w:t xml:space="preserve">Vous souhaitez plus d’informations sur </w:t>
      </w:r>
      <w:proofErr w:type="spellStart"/>
      <w:r>
        <w:t>Dealzz</w:t>
      </w:r>
      <w:proofErr w:type="spellEnd"/>
      <w:r>
        <w:t xml:space="preserve"> ? </w:t>
      </w:r>
      <w:hyperlink r:id="rId6" w:history="1">
        <w:r w:rsidRPr="00C34AA8">
          <w:rPr>
            <w:rStyle w:val="Lienhypertexte"/>
          </w:rPr>
          <w:t>Téléchargez la fiche d’information </w:t>
        </w:r>
      </w:hyperlink>
      <w:r>
        <w:t>!</w:t>
      </w:r>
    </w:p>
    <w:p w14:paraId="6735F192" w14:textId="77777777" w:rsidR="00C34AA8" w:rsidRDefault="00C34AA8" w:rsidP="00C34AA8">
      <w:r>
        <w:t xml:space="preserve">Cordialement, </w:t>
      </w:r>
    </w:p>
    <w:p w14:paraId="4BFC8BAE" w14:textId="77777777" w:rsidR="00554BEC" w:rsidRDefault="00554BEC"/>
    <w:sectPr w:rsidR="00554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AA8"/>
    <w:rsid w:val="001E0AB0"/>
    <w:rsid w:val="00554BEC"/>
    <w:rsid w:val="00845875"/>
    <w:rsid w:val="00A309FB"/>
    <w:rsid w:val="00C3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82D00"/>
  <w15:chartTrackingRefBased/>
  <w15:docId w15:val="{784F0E5C-F5FD-4D0E-A75C-FDFB9371C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AA8"/>
    <w:rPr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34AA8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34AA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34AA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34AA8"/>
    <w:rPr>
      <w:kern w:val="2"/>
      <w:sz w:val="20"/>
      <w:szCs w:val="20"/>
      <w14:ligatures w14:val="standardContextual"/>
    </w:rPr>
  </w:style>
  <w:style w:type="character" w:styleId="Mentionnonrsolue">
    <w:name w:val="Unresolved Mention"/>
    <w:basedOn w:val="Policepardfaut"/>
    <w:uiPriority w:val="99"/>
    <w:semiHidden/>
    <w:unhideWhenUsed/>
    <w:rsid w:val="00C34A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onizze.be/wp-content/uploads/2023/08/Onepager_Benef_Dealzz_Fr_v1.0.pdf" TargetMode="External"/><Relationship Id="rId5" Type="http://schemas.openxmlformats.org/officeDocument/2006/relationships/hyperlink" Target="https://www.monizze.be/fr/app/" TargetMode="External"/><Relationship Id="rId4" Type="http://schemas.openxmlformats.org/officeDocument/2006/relationships/hyperlink" Target="https://dealzz.monizze.b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831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Nelly Chammas</dc:creator>
  <cp:keywords/>
  <dc:description/>
  <cp:lastModifiedBy>Nelly Chammas</cp:lastModifiedBy>
  <cp:revision>2</cp:revision>
  <dcterms:created xsi:type="dcterms:W3CDTF">2023-08-03T14:06:00Z</dcterms:created>
  <dcterms:modified xsi:type="dcterms:W3CDTF">2023-08-03T14:29:00Z</dcterms:modified>
</cp:coreProperties>
</file>